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3C" w:rsidRPr="006C4E3C" w:rsidRDefault="00FB24B3" w:rsidP="006C4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24B3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</w:p>
    <w:p w:rsidR="006C4E3C" w:rsidRPr="006C4E3C" w:rsidRDefault="00FB24B3" w:rsidP="006C4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24B3">
        <w:rPr>
          <w:rFonts w:ascii="Times New Roman" w:eastAsia="Calibri" w:hAnsi="Times New Roman" w:cs="Times New Roman"/>
          <w:b/>
          <w:sz w:val="28"/>
          <w:szCs w:val="28"/>
        </w:rPr>
        <w:t xml:space="preserve">III ВСЕРОССИЙСКОЙ СТУДЕНЧЕСКОЙ ОЛИМПИАДЫ </w:t>
      </w:r>
      <w:r w:rsidRPr="00FB24B3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ОБРАЗОВАТЕЛЬНЫХ ОРГАНИЗАЦИЙ ВЫСШЕГО ОБРАЗОВАНИЯ </w:t>
      </w:r>
    </w:p>
    <w:p w:rsidR="006C4E3C" w:rsidRPr="006C4E3C" w:rsidRDefault="00FB24B3" w:rsidP="006C4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24B3">
        <w:rPr>
          <w:rFonts w:ascii="Times New Roman" w:eastAsia="Calibri" w:hAnsi="Times New Roman" w:cs="Times New Roman"/>
          <w:b/>
          <w:sz w:val="28"/>
          <w:szCs w:val="28"/>
        </w:rPr>
        <w:t>ПО СПЕЦИАЛЬНОСТИ «ЭКОНОМИЧЕСКАЯ БЕЗОПАСНОСТЬ»</w:t>
      </w:r>
    </w:p>
    <w:p w:rsidR="006664DE" w:rsidRPr="00FB24B3" w:rsidRDefault="00315849" w:rsidP="0082506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24B3">
        <w:rPr>
          <w:rFonts w:ascii="Times New Roman" w:hAnsi="Times New Roman" w:cs="Times New Roman"/>
          <w:color w:val="auto"/>
          <w:sz w:val="24"/>
          <w:szCs w:val="24"/>
        </w:rPr>
        <w:t>РЕЗУЛЬТАТЫ ЭТАПА «ТЕСТИРОВАНИЕ»</w:t>
      </w:r>
    </w:p>
    <w:p w:rsidR="006734E0" w:rsidRPr="00FB24B3" w:rsidRDefault="006F3808" w:rsidP="0082506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24B3">
        <w:rPr>
          <w:rFonts w:ascii="Times New Roman" w:hAnsi="Times New Roman" w:cs="Times New Roman"/>
          <w:color w:val="auto"/>
          <w:sz w:val="24"/>
          <w:szCs w:val="24"/>
        </w:rPr>
        <w:t xml:space="preserve">Диплом 1 степени: Этап </w:t>
      </w:r>
      <w:r w:rsidR="006664DE" w:rsidRPr="00FB24B3">
        <w:rPr>
          <w:rFonts w:ascii="Times New Roman" w:hAnsi="Times New Roman" w:cs="Times New Roman"/>
          <w:color w:val="auto"/>
          <w:sz w:val="24"/>
          <w:szCs w:val="24"/>
        </w:rPr>
        <w:t>«Тестирование»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843"/>
        <w:gridCol w:w="9072"/>
        <w:gridCol w:w="1756"/>
      </w:tblGrid>
      <w:tr w:rsidR="00FB24B3" w:rsidRPr="00FB24B3" w:rsidTr="00187C71">
        <w:trPr>
          <w:trHeight w:val="20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FB24B3" w:rsidRPr="00FB24B3" w:rsidTr="00187C71">
        <w:trPr>
          <w:trHeight w:val="2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</w:tc>
      </w:tr>
      <w:tr w:rsidR="00FB24B3" w:rsidRPr="00FB24B3" w:rsidTr="00187C71">
        <w:trPr>
          <w:trHeight w:val="2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 «Уральский государственный экономический университет»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FB24B3" w:rsidRPr="00FB24B3" w:rsidTr="00187C71">
        <w:trPr>
          <w:trHeight w:val="2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Назирович</w:t>
            </w:r>
            <w:proofErr w:type="spellEnd"/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«Башкирский государственный университет»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</w:tr>
    </w:tbl>
    <w:p w:rsidR="006664DE" w:rsidRPr="00FB24B3" w:rsidRDefault="006664DE" w:rsidP="00825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4DE" w:rsidRPr="00FB24B3" w:rsidRDefault="006664DE" w:rsidP="0082506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24B3">
        <w:rPr>
          <w:rFonts w:ascii="Times New Roman" w:hAnsi="Times New Roman" w:cs="Times New Roman"/>
          <w:color w:val="auto"/>
          <w:sz w:val="24"/>
          <w:szCs w:val="24"/>
        </w:rPr>
        <w:t>Диплом 2 степени</w:t>
      </w:r>
      <w:r w:rsidR="006F3808" w:rsidRPr="00FB24B3">
        <w:rPr>
          <w:rFonts w:ascii="Times New Roman" w:hAnsi="Times New Roman" w:cs="Times New Roman"/>
          <w:color w:val="auto"/>
          <w:sz w:val="24"/>
          <w:szCs w:val="24"/>
        </w:rPr>
        <w:t>: Этап</w:t>
      </w:r>
      <w:r w:rsidRPr="00FB24B3">
        <w:rPr>
          <w:rFonts w:ascii="Times New Roman" w:hAnsi="Times New Roman" w:cs="Times New Roman"/>
          <w:color w:val="auto"/>
          <w:sz w:val="24"/>
          <w:szCs w:val="24"/>
        </w:rPr>
        <w:t xml:space="preserve"> «Тестирование»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1469"/>
        <w:gridCol w:w="2444"/>
        <w:gridCol w:w="7116"/>
        <w:gridCol w:w="2079"/>
      </w:tblGrid>
      <w:tr w:rsidR="00FB24B3" w:rsidRPr="00FB24B3" w:rsidTr="006664DE">
        <w:trPr>
          <w:trHeight w:val="20"/>
        </w:trPr>
        <w:tc>
          <w:tcPr>
            <w:tcW w:w="1112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92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FB24B3" w:rsidRPr="00FB24B3" w:rsidTr="006664DE">
        <w:trPr>
          <w:trHeight w:val="366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Мухаметьянова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«Башкирский государственный университет»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FB24B3" w:rsidRPr="00FB24B3" w:rsidTr="006664DE">
        <w:trPr>
          <w:trHeight w:val="2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«МИРЭА - </w:t>
            </w:r>
            <w:r w:rsidR="00AC14D8"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технологический университет</w:t>
            </w: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6664DE" w:rsidRPr="00FB24B3" w:rsidRDefault="006664DE" w:rsidP="00825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4DE" w:rsidRPr="00FB24B3" w:rsidRDefault="006664DE" w:rsidP="0082506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24B3">
        <w:rPr>
          <w:rFonts w:ascii="Times New Roman" w:hAnsi="Times New Roman" w:cs="Times New Roman"/>
          <w:color w:val="auto"/>
          <w:sz w:val="24"/>
          <w:szCs w:val="24"/>
        </w:rPr>
        <w:t>Диплом 3 степени</w:t>
      </w:r>
      <w:r w:rsidR="006F3808" w:rsidRPr="00FB24B3">
        <w:rPr>
          <w:rFonts w:ascii="Times New Roman" w:hAnsi="Times New Roman" w:cs="Times New Roman"/>
          <w:color w:val="auto"/>
          <w:sz w:val="24"/>
          <w:szCs w:val="24"/>
        </w:rPr>
        <w:t>: Этап</w:t>
      </w:r>
      <w:r w:rsidRPr="00FB24B3">
        <w:rPr>
          <w:rFonts w:ascii="Times New Roman" w:hAnsi="Times New Roman" w:cs="Times New Roman"/>
          <w:color w:val="auto"/>
          <w:sz w:val="24"/>
          <w:szCs w:val="24"/>
        </w:rPr>
        <w:t xml:space="preserve"> «Тестирование»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7"/>
        <w:gridCol w:w="1561"/>
        <w:gridCol w:w="9212"/>
        <w:gridCol w:w="1755"/>
      </w:tblGrid>
      <w:tr w:rsidR="00FB24B3" w:rsidRPr="00FB24B3" w:rsidTr="00F8747B">
        <w:trPr>
          <w:trHeight w:val="20"/>
        </w:trPr>
        <w:tc>
          <w:tcPr>
            <w:tcW w:w="579" w:type="pct"/>
            <w:shd w:val="clear" w:color="auto" w:fill="auto"/>
            <w:noWrap/>
            <w:vAlign w:val="bottom"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950" w:type="pct"/>
            <w:shd w:val="clear" w:color="auto" w:fill="auto"/>
            <w:noWrap/>
            <w:vAlign w:val="bottom"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FB24B3" w:rsidRPr="00FB24B3" w:rsidTr="00F8747B">
        <w:trPr>
          <w:trHeight w:val="20"/>
        </w:trPr>
        <w:tc>
          <w:tcPr>
            <w:tcW w:w="579" w:type="pct"/>
            <w:shd w:val="clear" w:color="auto" w:fill="auto"/>
            <w:noWrap/>
            <w:vAlign w:val="bottom"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4B3">
              <w:rPr>
                <w:rFonts w:ascii="Times New Roman" w:hAnsi="Times New Roman" w:cs="Times New Roman"/>
                <w:sz w:val="24"/>
                <w:szCs w:val="24"/>
              </w:rPr>
              <w:t>Ашавина</w:t>
            </w:r>
            <w:proofErr w:type="spellEnd"/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3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50" w:type="pct"/>
            <w:shd w:val="clear" w:color="auto" w:fill="auto"/>
            <w:noWrap/>
            <w:vAlign w:val="bottom"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3">
              <w:rPr>
                <w:rFonts w:ascii="Times New Roman" w:hAnsi="Times New Roman" w:cs="Times New Roman"/>
                <w:sz w:val="24"/>
                <w:szCs w:val="24"/>
              </w:rPr>
              <w:t>ФГБОУ ВО 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3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FB24B3" w:rsidRPr="00FB24B3" w:rsidTr="00F8747B">
        <w:trPr>
          <w:trHeight w:val="20"/>
        </w:trPr>
        <w:tc>
          <w:tcPr>
            <w:tcW w:w="579" w:type="pct"/>
            <w:shd w:val="clear" w:color="auto" w:fill="auto"/>
            <w:noWrap/>
            <w:vAlign w:val="bottom"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3">
              <w:rPr>
                <w:rFonts w:ascii="Times New Roman" w:hAnsi="Times New Roman" w:cs="Times New Roman"/>
                <w:sz w:val="24"/>
                <w:szCs w:val="24"/>
              </w:rPr>
              <w:t>Кувшинникова</w:t>
            </w: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50" w:type="pct"/>
            <w:shd w:val="clear" w:color="auto" w:fill="auto"/>
            <w:noWrap/>
            <w:vAlign w:val="bottom"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3">
              <w:rPr>
                <w:rFonts w:ascii="Times New Roman" w:hAnsi="Times New Roman" w:cs="Times New Roman"/>
                <w:sz w:val="24"/>
                <w:szCs w:val="24"/>
              </w:rPr>
              <w:t>ФГБОУ ВО «Самарский государственный технический университет»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3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FB24B3" w:rsidRPr="00FB24B3" w:rsidTr="00F8747B">
        <w:trPr>
          <w:trHeight w:val="20"/>
        </w:trPr>
        <w:tc>
          <w:tcPr>
            <w:tcW w:w="579" w:type="pct"/>
            <w:shd w:val="clear" w:color="auto" w:fill="auto"/>
            <w:noWrap/>
            <w:vAlign w:val="center"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3">
              <w:rPr>
                <w:rFonts w:ascii="Times New Roman" w:hAnsi="Times New Roman" w:cs="Times New Roman"/>
                <w:sz w:val="24"/>
                <w:szCs w:val="24"/>
              </w:rPr>
              <w:t>Пастухов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3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3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950" w:type="pct"/>
            <w:shd w:val="clear" w:color="auto" w:fill="auto"/>
            <w:noWrap/>
            <w:vAlign w:val="bottom"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3">
              <w:rPr>
                <w:rFonts w:ascii="Times New Roman" w:hAnsi="Times New Roman" w:cs="Times New Roman"/>
                <w:sz w:val="24"/>
                <w:szCs w:val="24"/>
              </w:rPr>
              <w:t>ФГБОУ ВО  «Уральский государственный экономический университет»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3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</w:tr>
    </w:tbl>
    <w:p w:rsidR="00187C71" w:rsidRDefault="00187C71" w:rsidP="0082506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87C71" w:rsidRDefault="00187C71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691B" w:rsidRPr="00FB24B3" w:rsidRDefault="00315849" w:rsidP="0082506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24B3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РЕЗУЛЬТАТЫ ЭТАПА «РЕШЕНИЕ КЕЙС-ЗАДАНИЯ»</w:t>
      </w:r>
    </w:p>
    <w:p w:rsidR="0028691B" w:rsidRPr="00FB24B3" w:rsidRDefault="0028691B" w:rsidP="0082506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24B3">
        <w:rPr>
          <w:rFonts w:ascii="Times New Roman" w:hAnsi="Times New Roman" w:cs="Times New Roman"/>
          <w:color w:val="auto"/>
          <w:sz w:val="24"/>
          <w:szCs w:val="24"/>
        </w:rPr>
        <w:t>Диплом 1 степени</w:t>
      </w:r>
      <w:r w:rsidR="00EF2A23" w:rsidRPr="00FB24B3">
        <w:rPr>
          <w:rFonts w:ascii="Times New Roman" w:hAnsi="Times New Roman" w:cs="Times New Roman"/>
          <w:color w:val="auto"/>
          <w:sz w:val="24"/>
          <w:szCs w:val="24"/>
        </w:rPr>
        <w:t>: Этап</w:t>
      </w:r>
      <w:r w:rsidR="006664DE" w:rsidRPr="00FB24B3">
        <w:rPr>
          <w:rFonts w:ascii="Times New Roman" w:hAnsi="Times New Roman" w:cs="Times New Roman"/>
          <w:color w:val="auto"/>
          <w:sz w:val="24"/>
          <w:szCs w:val="24"/>
        </w:rPr>
        <w:t xml:space="preserve"> «Решение кейс-задания»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1843"/>
        <w:gridCol w:w="8788"/>
        <w:gridCol w:w="1756"/>
      </w:tblGrid>
      <w:tr w:rsidR="00FB24B3" w:rsidRPr="00FB24B3" w:rsidTr="00315849">
        <w:trPr>
          <w:trHeight w:val="20"/>
        </w:trPr>
        <w:tc>
          <w:tcPr>
            <w:tcW w:w="1951" w:type="dxa"/>
            <w:shd w:val="clear" w:color="auto" w:fill="auto"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FB24B3" w:rsidRPr="00FB24B3" w:rsidTr="00315849">
        <w:trPr>
          <w:trHeight w:val="2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788" w:type="dxa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</w:t>
            </w:r>
            <w:r w:rsidR="00AC14D8"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Байкальский государственный университет</w:t>
            </w: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FB24B3" w:rsidRPr="00FB24B3" w:rsidTr="00315849">
        <w:trPr>
          <w:trHeight w:val="2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8788" w:type="dxa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«Челябинский государственный университет»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</w:tc>
      </w:tr>
      <w:tr w:rsidR="00FB24B3" w:rsidRPr="00FB24B3" w:rsidTr="00315849">
        <w:trPr>
          <w:trHeight w:val="2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Мухаметьянова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8788" w:type="dxa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«Башкирский государственный университет»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FB24B3" w:rsidRPr="00FB24B3" w:rsidTr="00315849">
        <w:trPr>
          <w:trHeight w:val="2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Мосягина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788" w:type="dxa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 БУ ВО «Финансовый университет при Правительстве Российской Федерации» (Уральский филиал)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</w:tc>
      </w:tr>
      <w:tr w:rsidR="00FB24B3" w:rsidRPr="00FB24B3" w:rsidTr="00315849">
        <w:trPr>
          <w:trHeight w:val="2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788" w:type="dxa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 «Уральский государственный экономический университет»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FB24B3" w:rsidRPr="00FB24B3" w:rsidTr="00315849">
        <w:trPr>
          <w:trHeight w:val="20"/>
        </w:trPr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788" w:type="dxa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«Пермский государственный национальный исследовательский университет»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</w:tr>
    </w:tbl>
    <w:p w:rsidR="0028691B" w:rsidRPr="00FB24B3" w:rsidRDefault="0028691B" w:rsidP="0082506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24B3">
        <w:rPr>
          <w:rFonts w:ascii="Times New Roman" w:hAnsi="Times New Roman" w:cs="Times New Roman"/>
          <w:color w:val="auto"/>
          <w:sz w:val="24"/>
          <w:szCs w:val="24"/>
        </w:rPr>
        <w:t>Диплом 2 степени</w:t>
      </w:r>
      <w:r w:rsidR="00EF2A23" w:rsidRPr="00FB24B3">
        <w:rPr>
          <w:rFonts w:ascii="Times New Roman" w:hAnsi="Times New Roman" w:cs="Times New Roman"/>
          <w:color w:val="auto"/>
          <w:sz w:val="24"/>
          <w:szCs w:val="24"/>
        </w:rPr>
        <w:t>: Этап</w:t>
      </w:r>
      <w:r w:rsidR="006664DE" w:rsidRPr="00FB24B3">
        <w:rPr>
          <w:rFonts w:ascii="Times New Roman" w:hAnsi="Times New Roman" w:cs="Times New Roman"/>
          <w:color w:val="auto"/>
          <w:sz w:val="24"/>
          <w:szCs w:val="24"/>
        </w:rPr>
        <w:t xml:space="preserve"> «Решение кейс-задания»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1416"/>
        <w:gridCol w:w="1844"/>
        <w:gridCol w:w="8789"/>
        <w:gridCol w:w="1664"/>
      </w:tblGrid>
      <w:tr w:rsidR="00FB24B3" w:rsidRPr="00FB24B3" w:rsidTr="00187C71">
        <w:trPr>
          <w:trHeight w:val="20"/>
        </w:trPr>
        <w:tc>
          <w:tcPr>
            <w:tcW w:w="583" w:type="pct"/>
            <w:shd w:val="clear" w:color="auto" w:fill="auto"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831" w:type="pct"/>
            <w:shd w:val="clear" w:color="auto" w:fill="auto"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FB24B3" w:rsidRPr="00FB24B3" w:rsidTr="00187C71">
        <w:trPr>
          <w:trHeight w:val="20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Зосько</w:t>
            </w:r>
            <w:proofErr w:type="spellEnd"/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831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«МИРЭА </w:t>
            </w:r>
            <w:r w:rsidR="00AC14D8"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Российский технологический университет</w:t>
            </w: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B24B3" w:rsidRPr="00FB24B3" w:rsidTr="00187C71">
        <w:trPr>
          <w:trHeight w:val="20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Кувшинникова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31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3">
              <w:rPr>
                <w:rFonts w:ascii="Times New Roman" w:hAnsi="Times New Roman" w:cs="Times New Roman"/>
                <w:sz w:val="24"/>
                <w:szCs w:val="24"/>
              </w:rPr>
              <w:t>ФГБОУ ВО «Самарский государственный технический университет»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</w:p>
        </w:tc>
      </w:tr>
      <w:tr w:rsidR="00FB24B3" w:rsidRPr="00FB24B3" w:rsidTr="00187C71">
        <w:trPr>
          <w:trHeight w:val="20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831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ВО «Тюменский государственный университет»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</w:p>
        </w:tc>
      </w:tr>
      <w:tr w:rsidR="00FB24B3" w:rsidRPr="00FB24B3" w:rsidTr="00187C71">
        <w:trPr>
          <w:trHeight w:val="20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Устюжанова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831" w:type="pct"/>
            <w:shd w:val="clear" w:color="auto" w:fill="auto"/>
            <w:noWrap/>
            <w:vAlign w:val="bottom"/>
            <w:hideMark/>
          </w:tcPr>
          <w:p w:rsidR="006664DE" w:rsidRPr="00FB24B3" w:rsidRDefault="00F461AD" w:rsidP="00187C7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Уральского института управления - филиала ФГОУ ВО «Российская академия народного хозяйства и государственной службы при Президенте РФ»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FB24B3" w:rsidRPr="00FB24B3" w:rsidTr="00187C71">
        <w:trPr>
          <w:trHeight w:val="20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Михалева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31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</w:tc>
      </w:tr>
      <w:tr w:rsidR="00FB24B3" w:rsidRPr="00FB24B3" w:rsidTr="00187C71">
        <w:trPr>
          <w:trHeight w:val="20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831" w:type="pct"/>
            <w:shd w:val="clear" w:color="auto" w:fill="auto"/>
            <w:noWrap/>
            <w:vAlign w:val="bottom"/>
            <w:hideMark/>
          </w:tcPr>
          <w:p w:rsidR="006664DE" w:rsidRPr="00FB24B3" w:rsidRDefault="00F461AD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Уральского института управления - филиала ФГОУ ВО «Российская академия народного хозяйства и государственной службы при Президенте РФ»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FB24B3" w:rsidRPr="00FB24B3" w:rsidTr="00187C71">
        <w:trPr>
          <w:trHeight w:val="20"/>
        </w:trPr>
        <w:tc>
          <w:tcPr>
            <w:tcW w:w="583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831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«Пермский государственный национальный исследовательский университет»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</w:tr>
    </w:tbl>
    <w:p w:rsidR="00D86CB2" w:rsidRPr="00FB24B3" w:rsidRDefault="00D86CB2" w:rsidP="0082506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24B3">
        <w:rPr>
          <w:rFonts w:ascii="Times New Roman" w:hAnsi="Times New Roman" w:cs="Times New Roman"/>
          <w:color w:val="auto"/>
          <w:sz w:val="24"/>
          <w:szCs w:val="24"/>
        </w:rPr>
        <w:t>Диплом 3 степени</w:t>
      </w:r>
      <w:r w:rsidR="00EF2A23" w:rsidRPr="00FB24B3">
        <w:rPr>
          <w:rFonts w:ascii="Times New Roman" w:hAnsi="Times New Roman" w:cs="Times New Roman"/>
          <w:color w:val="auto"/>
          <w:sz w:val="24"/>
          <w:szCs w:val="24"/>
        </w:rPr>
        <w:t>: Этап</w:t>
      </w:r>
      <w:r w:rsidR="006664DE" w:rsidRPr="00FB24B3">
        <w:rPr>
          <w:rFonts w:ascii="Times New Roman" w:hAnsi="Times New Roman" w:cs="Times New Roman"/>
          <w:color w:val="auto"/>
          <w:sz w:val="24"/>
          <w:szCs w:val="24"/>
        </w:rPr>
        <w:t xml:space="preserve"> «Решение кейс-задания»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7"/>
        <w:gridCol w:w="1986"/>
        <w:gridCol w:w="8786"/>
        <w:gridCol w:w="1681"/>
      </w:tblGrid>
      <w:tr w:rsidR="00FB24B3" w:rsidRPr="00FB24B3" w:rsidTr="00187C71">
        <w:trPr>
          <w:trHeight w:val="20"/>
        </w:trPr>
        <w:tc>
          <w:tcPr>
            <w:tcW w:w="582" w:type="pct"/>
            <w:shd w:val="clear" w:color="auto" w:fill="auto"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827" w:type="pct"/>
            <w:shd w:val="clear" w:color="auto" w:fill="auto"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FB24B3" w:rsidRPr="00FB24B3" w:rsidTr="00187C71">
        <w:trPr>
          <w:trHeight w:val="20"/>
        </w:trPr>
        <w:tc>
          <w:tcPr>
            <w:tcW w:w="582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827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«Алтайский государственный университет»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</w:tr>
      <w:tr w:rsidR="00FB24B3" w:rsidRPr="00FB24B3" w:rsidTr="00187C71">
        <w:trPr>
          <w:trHeight w:val="2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Картапольцева</w:t>
            </w:r>
            <w:proofErr w:type="spellEnd"/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827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</w:t>
            </w:r>
            <w:r w:rsidR="00AC14D8"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Байкальский государственный университет</w:t>
            </w: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  <w:tr w:rsidR="00FB24B3" w:rsidRPr="00FB24B3" w:rsidTr="00187C71">
        <w:trPr>
          <w:trHeight w:val="20"/>
        </w:trPr>
        <w:tc>
          <w:tcPr>
            <w:tcW w:w="582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827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«Пермский государственный национальный исследовательский университет»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</w:tr>
      <w:tr w:rsidR="00FB24B3" w:rsidRPr="00FB24B3" w:rsidTr="00187C71">
        <w:trPr>
          <w:trHeight w:val="2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Галиакбарова</w:t>
            </w:r>
            <w:proofErr w:type="spellEnd"/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Наиля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2827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 «Уральский государственный экономический университет»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FB24B3" w:rsidRPr="00FB24B3" w:rsidTr="00187C71">
        <w:trPr>
          <w:trHeight w:val="2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Арслановна</w:t>
            </w:r>
            <w:proofErr w:type="spellEnd"/>
          </w:p>
        </w:tc>
        <w:tc>
          <w:tcPr>
            <w:tcW w:w="2827" w:type="pct"/>
            <w:shd w:val="clear" w:color="auto" w:fill="auto"/>
            <w:noWrap/>
            <w:vAlign w:val="bottom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 БУ ВО «Финансовый университет при Правительстве Российской Федерации» (Уральский филиал)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6664DE" w:rsidRPr="00FB24B3" w:rsidRDefault="006664DE" w:rsidP="0082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</w:tc>
      </w:tr>
      <w:tr w:rsidR="00187C71" w:rsidRPr="00FB24B3" w:rsidTr="00187C71">
        <w:trPr>
          <w:trHeight w:val="20"/>
        </w:trPr>
        <w:tc>
          <w:tcPr>
            <w:tcW w:w="582" w:type="pct"/>
            <w:shd w:val="clear" w:color="auto" w:fill="auto"/>
            <w:noWrap/>
            <w:vAlign w:val="bottom"/>
            <w:hideMark/>
          </w:tcPr>
          <w:p w:rsidR="00187C71" w:rsidRPr="00FB24B3" w:rsidRDefault="00187C71" w:rsidP="0018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187C71" w:rsidRPr="00FB24B3" w:rsidRDefault="00187C71" w:rsidP="0018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187C71" w:rsidRPr="00FB24B3" w:rsidRDefault="00187C71" w:rsidP="0018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827" w:type="pct"/>
            <w:shd w:val="clear" w:color="auto" w:fill="auto"/>
            <w:noWrap/>
            <w:vAlign w:val="bottom"/>
            <w:hideMark/>
          </w:tcPr>
          <w:p w:rsidR="00187C71" w:rsidRPr="00FB24B3" w:rsidRDefault="00187C71" w:rsidP="00187C7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Уральского института управления - филиала ФГОУ ВО «Российская академия народного хозяйства и государственной службы при Президенте РФ»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187C71" w:rsidRPr="00FB24B3" w:rsidRDefault="00187C71" w:rsidP="0018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</w:tr>
    </w:tbl>
    <w:p w:rsidR="001E34F8" w:rsidRPr="00FB24B3" w:rsidRDefault="00187C71" w:rsidP="0082506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24B3">
        <w:rPr>
          <w:rFonts w:ascii="Times New Roman" w:hAnsi="Times New Roman" w:cs="Times New Roman"/>
          <w:color w:val="auto"/>
          <w:sz w:val="24"/>
          <w:szCs w:val="24"/>
        </w:rPr>
        <w:t>РЕЗУЛЬТАТЫ ЭТАПА «НАУЧНЫЙ КОНКУРС»</w:t>
      </w:r>
    </w:p>
    <w:p w:rsidR="001E34F8" w:rsidRDefault="001E34F8" w:rsidP="0082506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24B3">
        <w:rPr>
          <w:rFonts w:ascii="Times New Roman" w:hAnsi="Times New Roman" w:cs="Times New Roman"/>
          <w:color w:val="auto"/>
          <w:sz w:val="24"/>
          <w:szCs w:val="24"/>
        </w:rPr>
        <w:t>Диплом 1 степени</w:t>
      </w:r>
      <w:r w:rsidR="00545CAD" w:rsidRPr="00FB24B3">
        <w:rPr>
          <w:rFonts w:ascii="Times New Roman" w:hAnsi="Times New Roman" w:cs="Times New Roman"/>
          <w:color w:val="auto"/>
          <w:sz w:val="24"/>
          <w:szCs w:val="24"/>
        </w:rPr>
        <w:t>: Этап «</w:t>
      </w:r>
      <w:r w:rsidR="00545CAD">
        <w:rPr>
          <w:rFonts w:ascii="Times New Roman" w:hAnsi="Times New Roman" w:cs="Times New Roman"/>
          <w:color w:val="auto"/>
          <w:sz w:val="24"/>
          <w:szCs w:val="24"/>
        </w:rPr>
        <w:t>Научный конкурс</w:t>
      </w:r>
      <w:r w:rsidR="00545CAD" w:rsidRPr="00FB24B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8"/>
        <w:gridCol w:w="3438"/>
        <w:gridCol w:w="3438"/>
      </w:tblGrid>
      <w:tr w:rsidR="00503B58" w:rsidRPr="001C71FF" w:rsidTr="00503B58">
        <w:trPr>
          <w:cantSplit/>
          <w:trHeight w:val="20"/>
        </w:trPr>
        <w:tc>
          <w:tcPr>
            <w:tcW w:w="2798" w:type="pct"/>
            <w:shd w:val="clear" w:color="auto" w:fill="auto"/>
            <w:vAlign w:val="center"/>
            <w:hideMark/>
          </w:tcPr>
          <w:p w:rsidR="00503B58" w:rsidRPr="001C71FF" w:rsidRDefault="00503B58" w:rsidP="0050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Тема доклада</w:t>
            </w:r>
          </w:p>
        </w:tc>
        <w:tc>
          <w:tcPr>
            <w:tcW w:w="1101" w:type="pct"/>
          </w:tcPr>
          <w:p w:rsidR="00503B58" w:rsidRPr="001C71FF" w:rsidRDefault="00503B58" w:rsidP="0050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Команда участников</w:t>
            </w:r>
          </w:p>
        </w:tc>
        <w:tc>
          <w:tcPr>
            <w:tcW w:w="1101" w:type="pct"/>
          </w:tcPr>
          <w:p w:rsidR="00503B58" w:rsidRPr="001C71FF" w:rsidRDefault="00503B58" w:rsidP="0050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Вуз</w:t>
            </w:r>
          </w:p>
        </w:tc>
      </w:tr>
      <w:tr w:rsidR="00503B58" w:rsidRPr="001C71FF" w:rsidTr="00C001D0">
        <w:trPr>
          <w:cantSplit/>
          <w:trHeight w:val="1147"/>
        </w:trPr>
        <w:tc>
          <w:tcPr>
            <w:tcW w:w="2798" w:type="pct"/>
            <w:shd w:val="clear" w:color="auto" w:fill="auto"/>
            <w:vAlign w:val="center"/>
            <w:hideMark/>
          </w:tcPr>
          <w:p w:rsidR="00503B58" w:rsidRPr="001C71FF" w:rsidRDefault="00503B58" w:rsidP="0050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Влияние цифрового рубля на состояние экономической преступности как фактор обеспечения экономической безопасности страны</w:t>
            </w:r>
          </w:p>
        </w:tc>
        <w:tc>
          <w:tcPr>
            <w:tcW w:w="1101" w:type="pct"/>
            <w:vAlign w:val="center"/>
          </w:tcPr>
          <w:p w:rsidR="00503B58" w:rsidRPr="001C71FF" w:rsidRDefault="00503B58" w:rsidP="00503B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Логинова Екатерина Алексеевна, </w:t>
            </w:r>
            <w:proofErr w:type="spellStart"/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Зосько</w:t>
            </w:r>
            <w:proofErr w:type="spellEnd"/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Максим Викторович, </w:t>
            </w:r>
            <w:proofErr w:type="spellStart"/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Мартыненко</w:t>
            </w:r>
            <w:proofErr w:type="spellEnd"/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Максим Николаевич</w:t>
            </w:r>
          </w:p>
        </w:tc>
        <w:tc>
          <w:tcPr>
            <w:tcW w:w="1101" w:type="pct"/>
            <w:vAlign w:val="center"/>
          </w:tcPr>
          <w:p w:rsidR="00503B58" w:rsidRPr="001C71FF" w:rsidRDefault="00503B58" w:rsidP="00503B5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C71FF">
              <w:rPr>
                <w:rFonts w:ascii="Times New Roman" w:hAnsi="Times New Roman" w:cs="Times New Roman"/>
                <w:sz w:val="28"/>
                <w:szCs w:val="24"/>
              </w:rPr>
              <w:t>ФГБОУ ВО «МИРЭА - Российский технологический университет», г. Москва</w:t>
            </w:r>
          </w:p>
        </w:tc>
      </w:tr>
    </w:tbl>
    <w:p w:rsidR="001E34F8" w:rsidRPr="00FB24B3" w:rsidRDefault="001E34F8" w:rsidP="001B61FE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24B3">
        <w:rPr>
          <w:rFonts w:ascii="Times New Roman" w:hAnsi="Times New Roman" w:cs="Times New Roman"/>
          <w:color w:val="auto"/>
          <w:sz w:val="24"/>
          <w:szCs w:val="24"/>
        </w:rPr>
        <w:t>Диплом 2 степени</w:t>
      </w:r>
      <w:r w:rsidR="00545CAD" w:rsidRPr="00FB24B3">
        <w:rPr>
          <w:rFonts w:ascii="Times New Roman" w:hAnsi="Times New Roman" w:cs="Times New Roman"/>
          <w:color w:val="auto"/>
          <w:sz w:val="24"/>
          <w:szCs w:val="24"/>
        </w:rPr>
        <w:t>: Этап «</w:t>
      </w:r>
      <w:r w:rsidR="00545CAD">
        <w:rPr>
          <w:rFonts w:ascii="Times New Roman" w:hAnsi="Times New Roman" w:cs="Times New Roman"/>
          <w:color w:val="auto"/>
          <w:sz w:val="24"/>
          <w:szCs w:val="24"/>
        </w:rPr>
        <w:t>Научный конкурс</w:t>
      </w:r>
      <w:r w:rsidR="00545CAD" w:rsidRPr="00FB24B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8"/>
        <w:gridCol w:w="3438"/>
        <w:gridCol w:w="3438"/>
      </w:tblGrid>
      <w:tr w:rsidR="00503B58" w:rsidRPr="008A303E" w:rsidTr="00503B58">
        <w:trPr>
          <w:cantSplit/>
          <w:trHeight w:val="20"/>
        </w:trPr>
        <w:tc>
          <w:tcPr>
            <w:tcW w:w="2798" w:type="pct"/>
            <w:shd w:val="clear" w:color="auto" w:fill="auto"/>
            <w:vAlign w:val="center"/>
            <w:hideMark/>
          </w:tcPr>
          <w:p w:rsidR="00503B58" w:rsidRPr="001C71FF" w:rsidRDefault="00503B58" w:rsidP="0050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Тема доклада</w:t>
            </w:r>
          </w:p>
        </w:tc>
        <w:tc>
          <w:tcPr>
            <w:tcW w:w="1101" w:type="pct"/>
          </w:tcPr>
          <w:p w:rsidR="00503B58" w:rsidRPr="001C71FF" w:rsidRDefault="00503B58" w:rsidP="0050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Команда участников</w:t>
            </w:r>
          </w:p>
        </w:tc>
        <w:tc>
          <w:tcPr>
            <w:tcW w:w="1101" w:type="pct"/>
          </w:tcPr>
          <w:p w:rsidR="00503B58" w:rsidRPr="001C71FF" w:rsidRDefault="00503B58" w:rsidP="0050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Вуз</w:t>
            </w:r>
          </w:p>
        </w:tc>
      </w:tr>
      <w:tr w:rsidR="00503B58" w:rsidRPr="008A303E" w:rsidTr="0035448A">
        <w:trPr>
          <w:cantSplit/>
          <w:trHeight w:val="246"/>
        </w:trPr>
        <w:tc>
          <w:tcPr>
            <w:tcW w:w="2798" w:type="pct"/>
            <w:shd w:val="clear" w:color="auto" w:fill="auto"/>
            <w:vAlign w:val="center"/>
          </w:tcPr>
          <w:p w:rsidR="00503B58" w:rsidRPr="001C71FF" w:rsidRDefault="00503B58" w:rsidP="00503B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Автоматизация контроля кредитных обязательств как фактор повышения финансовой безопасности предприятия</w:t>
            </w:r>
          </w:p>
        </w:tc>
        <w:tc>
          <w:tcPr>
            <w:tcW w:w="1101" w:type="pct"/>
            <w:vAlign w:val="center"/>
          </w:tcPr>
          <w:p w:rsidR="00503B58" w:rsidRPr="001C71FF" w:rsidRDefault="00503B58" w:rsidP="00503B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Волкова Анна Валерьевна, </w:t>
            </w:r>
            <w:proofErr w:type="spellStart"/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Халикова</w:t>
            </w:r>
            <w:proofErr w:type="spellEnd"/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Мария Александровна, </w:t>
            </w:r>
            <w:proofErr w:type="spellStart"/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Хамидулин</w:t>
            </w:r>
            <w:proofErr w:type="spellEnd"/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1101" w:type="pct"/>
            <w:vAlign w:val="center"/>
          </w:tcPr>
          <w:p w:rsidR="00503B58" w:rsidRPr="001C71FF" w:rsidRDefault="00503B58" w:rsidP="00503B5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C71FF">
              <w:rPr>
                <w:rFonts w:ascii="Times New Roman" w:hAnsi="Times New Roman" w:cs="Times New Roman"/>
                <w:sz w:val="28"/>
                <w:szCs w:val="24"/>
              </w:rPr>
              <w:t>ФГБОУ ВО «Челябинский государственный университет», г. Челябинск</w:t>
            </w:r>
          </w:p>
        </w:tc>
      </w:tr>
    </w:tbl>
    <w:p w:rsidR="000568A3" w:rsidRDefault="000568A3" w:rsidP="00825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4F8" w:rsidRDefault="001E34F8" w:rsidP="0082506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24B3">
        <w:rPr>
          <w:rFonts w:ascii="Times New Roman" w:hAnsi="Times New Roman" w:cs="Times New Roman"/>
          <w:color w:val="auto"/>
          <w:sz w:val="24"/>
          <w:szCs w:val="24"/>
        </w:rPr>
        <w:t>Диплом 3 степени</w:t>
      </w:r>
      <w:r w:rsidR="00545CAD" w:rsidRPr="00FB24B3">
        <w:rPr>
          <w:rFonts w:ascii="Times New Roman" w:hAnsi="Times New Roman" w:cs="Times New Roman"/>
          <w:color w:val="auto"/>
          <w:sz w:val="24"/>
          <w:szCs w:val="24"/>
        </w:rPr>
        <w:t>: Этап «</w:t>
      </w:r>
      <w:r w:rsidR="00545CAD">
        <w:rPr>
          <w:rFonts w:ascii="Times New Roman" w:hAnsi="Times New Roman" w:cs="Times New Roman"/>
          <w:color w:val="auto"/>
          <w:sz w:val="24"/>
          <w:szCs w:val="24"/>
        </w:rPr>
        <w:t>Научный конкурс</w:t>
      </w:r>
      <w:r w:rsidR="00545CAD" w:rsidRPr="00FB24B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8"/>
        <w:gridCol w:w="3438"/>
        <w:gridCol w:w="3438"/>
      </w:tblGrid>
      <w:tr w:rsidR="00503B58" w:rsidRPr="008A303E" w:rsidTr="00503B58">
        <w:trPr>
          <w:cantSplit/>
          <w:trHeight w:val="20"/>
        </w:trPr>
        <w:tc>
          <w:tcPr>
            <w:tcW w:w="2798" w:type="pct"/>
            <w:shd w:val="clear" w:color="auto" w:fill="auto"/>
            <w:vAlign w:val="center"/>
            <w:hideMark/>
          </w:tcPr>
          <w:p w:rsidR="00503B58" w:rsidRPr="001C71FF" w:rsidRDefault="00503B58" w:rsidP="0050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0" w:name="_GoBack" w:colFirst="2" w:colLast="2"/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Тема доклада</w:t>
            </w:r>
          </w:p>
        </w:tc>
        <w:tc>
          <w:tcPr>
            <w:tcW w:w="1101" w:type="pct"/>
          </w:tcPr>
          <w:p w:rsidR="00503B58" w:rsidRPr="001C71FF" w:rsidRDefault="00503B58" w:rsidP="0050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Команда участников</w:t>
            </w:r>
          </w:p>
        </w:tc>
        <w:tc>
          <w:tcPr>
            <w:tcW w:w="1101" w:type="pct"/>
          </w:tcPr>
          <w:p w:rsidR="00503B58" w:rsidRPr="001C71FF" w:rsidRDefault="00503B58" w:rsidP="0050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Вуз</w:t>
            </w:r>
          </w:p>
        </w:tc>
      </w:tr>
      <w:tr w:rsidR="00503B58" w:rsidRPr="008A303E" w:rsidTr="007D5E1E">
        <w:trPr>
          <w:cantSplit/>
          <w:trHeight w:val="246"/>
        </w:trPr>
        <w:tc>
          <w:tcPr>
            <w:tcW w:w="2798" w:type="pct"/>
            <w:shd w:val="clear" w:color="auto" w:fill="auto"/>
            <w:vAlign w:val="center"/>
          </w:tcPr>
          <w:p w:rsidR="00503B58" w:rsidRPr="001C71FF" w:rsidRDefault="00503B58" w:rsidP="00503B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Угрозы потребительской безопасности и способы их демпфирования в контексте цифровой трансформации и пандемии COVID-19</w:t>
            </w:r>
          </w:p>
        </w:tc>
        <w:tc>
          <w:tcPr>
            <w:tcW w:w="1101" w:type="pct"/>
            <w:vAlign w:val="center"/>
          </w:tcPr>
          <w:p w:rsidR="00503B58" w:rsidRPr="001C71FF" w:rsidRDefault="00503B58" w:rsidP="00503B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Аванскова</w:t>
            </w:r>
            <w:proofErr w:type="spellEnd"/>
            <w:r w:rsidRPr="001C71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Яна Вячеславовна, Верещагина  Виктория  Константиновна, Романова  Анастасия Олеговна</w:t>
            </w:r>
            <w:r w:rsidRPr="001C71F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101" w:type="pct"/>
            <w:vAlign w:val="center"/>
          </w:tcPr>
          <w:p w:rsidR="00503B58" w:rsidRPr="001C71FF" w:rsidRDefault="00503B58" w:rsidP="00503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71F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ФГБОУ ВО «Пермский государственный национальный исследовательский университет», г. Пермь</w:t>
            </w:r>
          </w:p>
        </w:tc>
      </w:tr>
      <w:bookmarkEnd w:id="0"/>
    </w:tbl>
    <w:p w:rsidR="00545CAD" w:rsidRDefault="00545CAD" w:rsidP="00545CAD"/>
    <w:p w:rsidR="001B61FE" w:rsidRDefault="001B6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34F8" w:rsidRPr="005020A5" w:rsidRDefault="000A56A1" w:rsidP="0082506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020A5">
        <w:rPr>
          <w:rFonts w:ascii="Times New Roman" w:hAnsi="Times New Roman" w:cs="Times New Roman"/>
          <w:color w:val="auto"/>
        </w:rPr>
        <w:t>Итоговый р</w:t>
      </w:r>
      <w:r w:rsidR="001E34F8" w:rsidRPr="005020A5">
        <w:rPr>
          <w:rFonts w:ascii="Times New Roman" w:hAnsi="Times New Roman" w:cs="Times New Roman"/>
          <w:color w:val="auto"/>
        </w:rPr>
        <w:t>езультат</w:t>
      </w:r>
      <w:r w:rsidRPr="005020A5">
        <w:rPr>
          <w:rFonts w:ascii="Times New Roman" w:hAnsi="Times New Roman" w:cs="Times New Roman"/>
          <w:color w:val="auto"/>
        </w:rPr>
        <w:t xml:space="preserve"> Олимпиады по 3-м этапам:</w:t>
      </w:r>
      <w:r w:rsidR="001E34F8" w:rsidRPr="005020A5">
        <w:rPr>
          <w:rFonts w:ascii="Times New Roman" w:hAnsi="Times New Roman" w:cs="Times New Roman"/>
          <w:color w:val="auto"/>
        </w:rPr>
        <w:t xml:space="preserve"> </w:t>
      </w:r>
      <w:r w:rsidR="0017403C" w:rsidRPr="005020A5">
        <w:rPr>
          <w:rFonts w:ascii="Times New Roman" w:hAnsi="Times New Roman" w:cs="Times New Roman"/>
          <w:color w:val="auto"/>
        </w:rPr>
        <w:t>Командный</w:t>
      </w:r>
      <w:r w:rsidR="001E34F8" w:rsidRPr="005020A5">
        <w:rPr>
          <w:rFonts w:ascii="Times New Roman" w:hAnsi="Times New Roman" w:cs="Times New Roman"/>
          <w:color w:val="auto"/>
        </w:rPr>
        <w:t xml:space="preserve"> зачет</w:t>
      </w:r>
    </w:p>
    <w:p w:rsidR="001E34F8" w:rsidRPr="005020A5" w:rsidRDefault="001E34F8" w:rsidP="0082506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20A5">
        <w:rPr>
          <w:rFonts w:ascii="Times New Roman" w:hAnsi="Times New Roman" w:cs="Times New Roman"/>
          <w:color w:val="auto"/>
          <w:sz w:val="28"/>
          <w:szCs w:val="28"/>
        </w:rPr>
        <w:t>Диплом 1 степени</w:t>
      </w:r>
      <w:r w:rsidR="0017403C" w:rsidRPr="005020A5">
        <w:rPr>
          <w:rFonts w:ascii="Times New Roman" w:hAnsi="Times New Roman" w:cs="Times New Roman"/>
          <w:color w:val="auto"/>
          <w:sz w:val="28"/>
          <w:szCs w:val="28"/>
        </w:rPr>
        <w:t>: Командный зачет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0"/>
        <w:gridCol w:w="7804"/>
      </w:tblGrid>
      <w:tr w:rsidR="00503B58" w:rsidRPr="005020A5" w:rsidTr="00503B58">
        <w:trPr>
          <w:cantSplit/>
          <w:trHeight w:val="20"/>
        </w:trPr>
        <w:tc>
          <w:tcPr>
            <w:tcW w:w="2501" w:type="pct"/>
          </w:tcPr>
          <w:p w:rsidR="00503B58" w:rsidRPr="005020A5" w:rsidRDefault="00503B58" w:rsidP="0050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участников</w:t>
            </w:r>
          </w:p>
        </w:tc>
        <w:tc>
          <w:tcPr>
            <w:tcW w:w="2499" w:type="pct"/>
          </w:tcPr>
          <w:p w:rsidR="00503B58" w:rsidRPr="005020A5" w:rsidRDefault="00503B58" w:rsidP="0050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Вуз</w:t>
            </w:r>
          </w:p>
        </w:tc>
      </w:tr>
      <w:tr w:rsidR="00503B58" w:rsidRPr="005020A5" w:rsidTr="00503B58">
        <w:trPr>
          <w:cantSplit/>
          <w:trHeight w:val="1147"/>
        </w:trPr>
        <w:tc>
          <w:tcPr>
            <w:tcW w:w="2501" w:type="pct"/>
            <w:vAlign w:val="center"/>
          </w:tcPr>
          <w:p w:rsidR="00503B58" w:rsidRPr="005020A5" w:rsidRDefault="00503B58" w:rsidP="00503B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Логинова Екатерина Алексеевна, </w:t>
            </w:r>
            <w:proofErr w:type="spellStart"/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Зосько</w:t>
            </w:r>
            <w:proofErr w:type="spellEnd"/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Викторович, </w:t>
            </w:r>
            <w:proofErr w:type="spellStart"/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Мартыненко</w:t>
            </w:r>
            <w:proofErr w:type="spellEnd"/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Николаевич</w:t>
            </w:r>
          </w:p>
        </w:tc>
        <w:tc>
          <w:tcPr>
            <w:tcW w:w="2499" w:type="pct"/>
            <w:vAlign w:val="center"/>
          </w:tcPr>
          <w:p w:rsidR="00503B58" w:rsidRPr="005020A5" w:rsidRDefault="00503B58" w:rsidP="0050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0A5">
              <w:rPr>
                <w:rFonts w:ascii="Times New Roman" w:hAnsi="Times New Roman" w:cs="Times New Roman"/>
                <w:sz w:val="28"/>
                <w:szCs w:val="28"/>
              </w:rPr>
              <w:t>ФГБОУ ВО «МИРЭА - Российский технологический университет», г. Москва</w:t>
            </w:r>
          </w:p>
        </w:tc>
      </w:tr>
      <w:tr w:rsidR="00503B58" w:rsidRPr="005020A5" w:rsidTr="00503B58">
        <w:trPr>
          <w:cantSplit/>
          <w:trHeight w:val="1147"/>
        </w:trPr>
        <w:tc>
          <w:tcPr>
            <w:tcW w:w="2501" w:type="pct"/>
            <w:vAlign w:val="center"/>
          </w:tcPr>
          <w:p w:rsidR="00503B58" w:rsidRPr="005020A5" w:rsidRDefault="00503B58" w:rsidP="00503B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Волкова Анна Валерьевна, </w:t>
            </w:r>
            <w:proofErr w:type="spellStart"/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Халикова</w:t>
            </w:r>
            <w:proofErr w:type="spellEnd"/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Александровна, </w:t>
            </w:r>
            <w:proofErr w:type="spellStart"/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Хамидулин</w:t>
            </w:r>
            <w:proofErr w:type="spellEnd"/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Александрович</w:t>
            </w:r>
          </w:p>
        </w:tc>
        <w:tc>
          <w:tcPr>
            <w:tcW w:w="2499" w:type="pct"/>
            <w:vAlign w:val="center"/>
          </w:tcPr>
          <w:p w:rsidR="00503B58" w:rsidRPr="005020A5" w:rsidRDefault="00503B58" w:rsidP="0050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0A5">
              <w:rPr>
                <w:rFonts w:ascii="Times New Roman" w:hAnsi="Times New Roman" w:cs="Times New Roman"/>
                <w:sz w:val="28"/>
                <w:szCs w:val="28"/>
              </w:rPr>
              <w:t>ФГБОУ ВО «Челябинский государственный университет», г. Челябинск</w:t>
            </w:r>
          </w:p>
        </w:tc>
      </w:tr>
    </w:tbl>
    <w:p w:rsidR="00B93324" w:rsidRPr="005020A5" w:rsidRDefault="00B93324" w:rsidP="00B93324">
      <w:pPr>
        <w:rPr>
          <w:sz w:val="28"/>
          <w:szCs w:val="28"/>
        </w:rPr>
      </w:pPr>
    </w:p>
    <w:p w:rsidR="001E34F8" w:rsidRPr="005020A5" w:rsidRDefault="001E34F8" w:rsidP="0082506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20A5">
        <w:rPr>
          <w:rFonts w:ascii="Times New Roman" w:hAnsi="Times New Roman" w:cs="Times New Roman"/>
          <w:color w:val="auto"/>
          <w:sz w:val="28"/>
          <w:szCs w:val="28"/>
        </w:rPr>
        <w:t>Диплом 2 степени</w:t>
      </w:r>
      <w:r w:rsidR="0017403C" w:rsidRPr="005020A5">
        <w:rPr>
          <w:rFonts w:ascii="Times New Roman" w:hAnsi="Times New Roman" w:cs="Times New Roman"/>
          <w:color w:val="auto"/>
          <w:sz w:val="28"/>
          <w:szCs w:val="28"/>
        </w:rPr>
        <w:t>: Командный зачет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0"/>
        <w:gridCol w:w="7804"/>
      </w:tblGrid>
      <w:tr w:rsidR="00503B58" w:rsidRPr="005020A5" w:rsidTr="00503B58">
        <w:trPr>
          <w:cantSplit/>
          <w:trHeight w:val="20"/>
        </w:trPr>
        <w:tc>
          <w:tcPr>
            <w:tcW w:w="2501" w:type="pct"/>
          </w:tcPr>
          <w:p w:rsidR="00503B58" w:rsidRPr="005020A5" w:rsidRDefault="00503B58" w:rsidP="0050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участников</w:t>
            </w:r>
          </w:p>
        </w:tc>
        <w:tc>
          <w:tcPr>
            <w:tcW w:w="2499" w:type="pct"/>
          </w:tcPr>
          <w:p w:rsidR="00503B58" w:rsidRPr="005020A5" w:rsidRDefault="00503B58" w:rsidP="0050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Вуз</w:t>
            </w:r>
          </w:p>
        </w:tc>
      </w:tr>
      <w:tr w:rsidR="00503B58" w:rsidRPr="005020A5" w:rsidTr="00503B58">
        <w:trPr>
          <w:cantSplit/>
          <w:trHeight w:val="1147"/>
        </w:trPr>
        <w:tc>
          <w:tcPr>
            <w:tcW w:w="2501" w:type="pct"/>
            <w:vAlign w:val="center"/>
          </w:tcPr>
          <w:p w:rsidR="00503B58" w:rsidRPr="005020A5" w:rsidRDefault="00503B58" w:rsidP="00503B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Галиакбарова</w:t>
            </w:r>
            <w:proofErr w:type="spellEnd"/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Наиля</w:t>
            </w:r>
            <w:proofErr w:type="spellEnd"/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Рашитовна</w:t>
            </w:r>
            <w:proofErr w:type="spellEnd"/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Павловский Юрий Александрович, Пастухов  Сергей  Михайлович</w:t>
            </w:r>
          </w:p>
        </w:tc>
        <w:tc>
          <w:tcPr>
            <w:tcW w:w="2499" w:type="pct"/>
            <w:vAlign w:val="center"/>
          </w:tcPr>
          <w:p w:rsidR="00503B58" w:rsidRPr="005020A5" w:rsidRDefault="00503B58" w:rsidP="0050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0A5">
              <w:rPr>
                <w:rFonts w:ascii="Times New Roman" w:hAnsi="Times New Roman" w:cs="Times New Roman"/>
                <w:sz w:val="28"/>
                <w:szCs w:val="28"/>
              </w:rPr>
              <w:t>ФГБОУ ВО  «Уральский государственный экономический университет», г. Екатеринбург</w:t>
            </w:r>
          </w:p>
        </w:tc>
      </w:tr>
    </w:tbl>
    <w:p w:rsidR="00B93324" w:rsidRPr="005020A5" w:rsidRDefault="00B93324" w:rsidP="00B93324">
      <w:pPr>
        <w:rPr>
          <w:sz w:val="28"/>
          <w:szCs w:val="28"/>
        </w:rPr>
      </w:pPr>
    </w:p>
    <w:p w:rsidR="001E34F8" w:rsidRPr="005020A5" w:rsidRDefault="001E34F8" w:rsidP="0082506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20A5">
        <w:rPr>
          <w:rFonts w:ascii="Times New Roman" w:hAnsi="Times New Roman" w:cs="Times New Roman"/>
          <w:color w:val="auto"/>
          <w:sz w:val="28"/>
          <w:szCs w:val="28"/>
        </w:rPr>
        <w:t>Диплом 3 степени</w:t>
      </w:r>
      <w:r w:rsidR="0017403C" w:rsidRPr="005020A5">
        <w:rPr>
          <w:rFonts w:ascii="Times New Roman" w:hAnsi="Times New Roman" w:cs="Times New Roman"/>
          <w:color w:val="auto"/>
          <w:sz w:val="28"/>
          <w:szCs w:val="28"/>
        </w:rPr>
        <w:t>: Командный зачет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0"/>
        <w:gridCol w:w="7804"/>
      </w:tblGrid>
      <w:tr w:rsidR="00503B58" w:rsidRPr="005020A5" w:rsidTr="00503B58">
        <w:trPr>
          <w:cantSplit/>
          <w:trHeight w:val="20"/>
        </w:trPr>
        <w:tc>
          <w:tcPr>
            <w:tcW w:w="2501" w:type="pct"/>
          </w:tcPr>
          <w:p w:rsidR="00503B58" w:rsidRPr="005020A5" w:rsidRDefault="00503B58" w:rsidP="0050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участников</w:t>
            </w:r>
          </w:p>
        </w:tc>
        <w:tc>
          <w:tcPr>
            <w:tcW w:w="2499" w:type="pct"/>
          </w:tcPr>
          <w:p w:rsidR="00503B58" w:rsidRPr="005020A5" w:rsidRDefault="00503B58" w:rsidP="0050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Вуз</w:t>
            </w:r>
          </w:p>
        </w:tc>
      </w:tr>
      <w:tr w:rsidR="00503B58" w:rsidRPr="005020A5" w:rsidTr="00503B58">
        <w:trPr>
          <w:cantSplit/>
          <w:trHeight w:val="1147"/>
        </w:trPr>
        <w:tc>
          <w:tcPr>
            <w:tcW w:w="2501" w:type="pct"/>
            <w:vAlign w:val="center"/>
          </w:tcPr>
          <w:p w:rsidR="00503B58" w:rsidRPr="005020A5" w:rsidRDefault="00503B58" w:rsidP="00503B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Авдеева  Елена  Юрьевна, Кувшинникова Дарья Николаевна, Бажутин Владислав Викторович</w:t>
            </w:r>
            <w:r w:rsidRPr="00502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 курс)</w:t>
            </w:r>
          </w:p>
        </w:tc>
        <w:tc>
          <w:tcPr>
            <w:tcW w:w="2499" w:type="pct"/>
            <w:vAlign w:val="center"/>
          </w:tcPr>
          <w:p w:rsidR="00503B58" w:rsidRPr="005020A5" w:rsidRDefault="00503B58" w:rsidP="0050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0A5">
              <w:rPr>
                <w:rFonts w:ascii="Times New Roman" w:hAnsi="Times New Roman" w:cs="Times New Roman"/>
                <w:sz w:val="28"/>
                <w:szCs w:val="28"/>
              </w:rPr>
              <w:t>ФГБОУ ВО «Самарский государственный технический университет», г. Самара</w:t>
            </w:r>
          </w:p>
        </w:tc>
      </w:tr>
    </w:tbl>
    <w:p w:rsidR="005020A5" w:rsidRDefault="005020A5" w:rsidP="0082506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020A5" w:rsidRDefault="005020A5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34F8" w:rsidRPr="00E43D5E" w:rsidRDefault="0017403C" w:rsidP="00E43D5E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E43D5E">
        <w:rPr>
          <w:rFonts w:ascii="Times New Roman" w:hAnsi="Times New Roman" w:cs="Times New Roman"/>
          <w:color w:val="auto"/>
        </w:rPr>
        <w:t xml:space="preserve">Итоговый результат Олимпиады по 3-м этапам: </w:t>
      </w:r>
      <w:r w:rsidR="001E34F8" w:rsidRPr="00E43D5E">
        <w:rPr>
          <w:rFonts w:ascii="Times New Roman" w:hAnsi="Times New Roman" w:cs="Times New Roman"/>
          <w:color w:val="auto"/>
        </w:rPr>
        <w:t>Личный зачет</w:t>
      </w:r>
      <w:r w:rsidRPr="00E43D5E">
        <w:rPr>
          <w:rFonts w:ascii="Times New Roman" w:hAnsi="Times New Roman" w:cs="Times New Roman"/>
          <w:color w:val="auto"/>
        </w:rPr>
        <w:t xml:space="preserve"> участника</w:t>
      </w:r>
    </w:p>
    <w:p w:rsidR="001E34F8" w:rsidRPr="00E43D5E" w:rsidRDefault="001E34F8" w:rsidP="00E43D5E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3D5E">
        <w:rPr>
          <w:rFonts w:ascii="Times New Roman" w:hAnsi="Times New Roman" w:cs="Times New Roman"/>
          <w:color w:val="auto"/>
          <w:sz w:val="28"/>
          <w:szCs w:val="28"/>
        </w:rPr>
        <w:t>Диплом 1 степени</w:t>
      </w:r>
      <w:r w:rsidR="0049059D" w:rsidRPr="00E43D5E">
        <w:rPr>
          <w:rFonts w:ascii="Times New Roman" w:hAnsi="Times New Roman" w:cs="Times New Roman"/>
          <w:color w:val="auto"/>
          <w:sz w:val="28"/>
          <w:szCs w:val="28"/>
        </w:rPr>
        <w:t>: Личный зачет участника</w:t>
      </w:r>
    </w:p>
    <w:tbl>
      <w:tblPr>
        <w:tblW w:w="5000" w:type="pct"/>
        <w:tblLook w:val="04A0"/>
      </w:tblPr>
      <w:tblGrid>
        <w:gridCol w:w="1982"/>
        <w:gridCol w:w="1177"/>
        <w:gridCol w:w="1654"/>
        <w:gridCol w:w="8266"/>
        <w:gridCol w:w="2535"/>
      </w:tblGrid>
      <w:tr w:rsidR="00FB24B3" w:rsidRPr="00E43D5E" w:rsidTr="00825065">
        <w:trPr>
          <w:trHeight w:val="288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03" w:rsidRPr="00E43D5E" w:rsidRDefault="00843C03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03" w:rsidRPr="00E43D5E" w:rsidRDefault="00843C03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03" w:rsidRPr="00E43D5E" w:rsidRDefault="00843C03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03" w:rsidRPr="00E43D5E" w:rsidRDefault="00843C03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03" w:rsidRPr="00E43D5E" w:rsidRDefault="00843C03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</w:tr>
      <w:tr w:rsidR="00FB24B3" w:rsidRPr="00E43D5E" w:rsidTr="00825065">
        <w:trPr>
          <w:trHeight w:val="288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9D6" w:rsidRPr="00E43D5E" w:rsidRDefault="003159D6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Зосько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9D6" w:rsidRPr="00E43D5E" w:rsidRDefault="003159D6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9D6" w:rsidRPr="00E43D5E" w:rsidRDefault="003159D6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9D6" w:rsidRPr="00E43D5E" w:rsidRDefault="003159D6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«МИРЭА - Российский технологический университет»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D6" w:rsidRPr="00E43D5E" w:rsidRDefault="003159D6" w:rsidP="00E4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FB24B3" w:rsidRPr="00E43D5E" w:rsidTr="00825065">
        <w:trPr>
          <w:trHeight w:val="288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D6" w:rsidRPr="00E43D5E" w:rsidRDefault="003159D6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D6" w:rsidRPr="00E43D5E" w:rsidRDefault="003159D6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D6" w:rsidRPr="00E43D5E" w:rsidRDefault="003159D6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D6" w:rsidRPr="00E43D5E" w:rsidRDefault="003159D6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«Челябинский государственный университет»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D6" w:rsidRPr="00E43D5E" w:rsidRDefault="00E43D5E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</w:tr>
    </w:tbl>
    <w:p w:rsidR="001E34F8" w:rsidRPr="00E43D5E" w:rsidRDefault="001E34F8" w:rsidP="00E43D5E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E34F8" w:rsidRPr="00E43D5E" w:rsidRDefault="001E34F8" w:rsidP="00E43D5E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3D5E">
        <w:rPr>
          <w:rFonts w:ascii="Times New Roman" w:hAnsi="Times New Roman" w:cs="Times New Roman"/>
          <w:color w:val="auto"/>
          <w:sz w:val="28"/>
          <w:szCs w:val="28"/>
        </w:rPr>
        <w:t>Диплом 2 степени</w:t>
      </w:r>
      <w:r w:rsidR="0049059D" w:rsidRPr="00E43D5E">
        <w:rPr>
          <w:rFonts w:ascii="Times New Roman" w:hAnsi="Times New Roman" w:cs="Times New Roman"/>
          <w:color w:val="auto"/>
          <w:sz w:val="28"/>
          <w:szCs w:val="28"/>
        </w:rPr>
        <w:t>: Личный зачет участника</w:t>
      </w:r>
    </w:p>
    <w:tbl>
      <w:tblPr>
        <w:tblW w:w="5000" w:type="pct"/>
        <w:tblLook w:val="04A0"/>
      </w:tblPr>
      <w:tblGrid>
        <w:gridCol w:w="1647"/>
        <w:gridCol w:w="944"/>
        <w:gridCol w:w="2062"/>
        <w:gridCol w:w="8924"/>
        <w:gridCol w:w="2037"/>
      </w:tblGrid>
      <w:tr w:rsidR="00FB24B3" w:rsidRPr="00E43D5E" w:rsidTr="00825065">
        <w:trPr>
          <w:trHeight w:val="288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03" w:rsidRPr="00E43D5E" w:rsidRDefault="00843C03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03" w:rsidRPr="00E43D5E" w:rsidRDefault="00843C03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03" w:rsidRPr="00E43D5E" w:rsidRDefault="00843C03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03" w:rsidRPr="00E43D5E" w:rsidRDefault="00843C03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03" w:rsidRPr="00E43D5E" w:rsidRDefault="00843C03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</w:tr>
      <w:tr w:rsidR="00FB24B3" w:rsidRPr="00E43D5E" w:rsidTr="00825065">
        <w:trPr>
          <w:trHeight w:val="288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65" w:rsidRPr="00E43D5E" w:rsidRDefault="00825065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65" w:rsidRPr="00E43D5E" w:rsidRDefault="00825065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65" w:rsidRPr="00E43D5E" w:rsidRDefault="00825065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065" w:rsidRPr="00E43D5E" w:rsidRDefault="00825065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 «Уральский государственный экономический университет»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65" w:rsidRPr="00E43D5E" w:rsidRDefault="00825065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Екатеринбург</w:t>
            </w:r>
          </w:p>
        </w:tc>
      </w:tr>
    </w:tbl>
    <w:p w:rsidR="001E34F8" w:rsidRPr="00E43D5E" w:rsidRDefault="001E34F8" w:rsidP="00E43D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4F8" w:rsidRPr="00E43D5E" w:rsidRDefault="001E34F8" w:rsidP="00E43D5E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3D5E">
        <w:rPr>
          <w:rFonts w:ascii="Times New Roman" w:hAnsi="Times New Roman" w:cs="Times New Roman"/>
          <w:color w:val="auto"/>
          <w:sz w:val="28"/>
          <w:szCs w:val="28"/>
        </w:rPr>
        <w:t>Диплом 3 степени</w:t>
      </w:r>
      <w:r w:rsidR="0049059D" w:rsidRPr="00E43D5E">
        <w:rPr>
          <w:rFonts w:ascii="Times New Roman" w:hAnsi="Times New Roman" w:cs="Times New Roman"/>
          <w:color w:val="auto"/>
          <w:sz w:val="28"/>
          <w:szCs w:val="28"/>
        </w:rPr>
        <w:t>: Личный зачет участника</w:t>
      </w:r>
    </w:p>
    <w:tbl>
      <w:tblPr>
        <w:tblW w:w="5000" w:type="pct"/>
        <w:tblLook w:val="04A0"/>
      </w:tblPr>
      <w:tblGrid>
        <w:gridCol w:w="2212"/>
        <w:gridCol w:w="1008"/>
        <w:gridCol w:w="2046"/>
        <w:gridCol w:w="7233"/>
        <w:gridCol w:w="3115"/>
      </w:tblGrid>
      <w:tr w:rsidR="00FB24B3" w:rsidRPr="00E43D5E" w:rsidTr="00825065">
        <w:trPr>
          <w:trHeight w:val="288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03" w:rsidRPr="00E43D5E" w:rsidRDefault="00843C03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03" w:rsidRPr="00E43D5E" w:rsidRDefault="00843C03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03" w:rsidRPr="00E43D5E" w:rsidRDefault="00843C03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03" w:rsidRPr="00E43D5E" w:rsidRDefault="00843C03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03" w:rsidRPr="00E43D5E" w:rsidRDefault="00843C03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</w:tr>
      <w:tr w:rsidR="00FB24B3" w:rsidRPr="00E43D5E" w:rsidTr="00825065">
        <w:trPr>
          <w:trHeight w:val="288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03" w:rsidRPr="00E43D5E" w:rsidRDefault="00843C03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Халикова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03" w:rsidRPr="00E43D5E" w:rsidRDefault="00843C03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C03" w:rsidRPr="00E43D5E" w:rsidRDefault="00843C03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C03" w:rsidRPr="00E43D5E" w:rsidRDefault="00843C03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«Челябинский государственный университет»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03" w:rsidRPr="00E43D5E" w:rsidRDefault="0017403C" w:rsidP="00E43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</w:tr>
    </w:tbl>
    <w:p w:rsidR="001E34F8" w:rsidRPr="00E43D5E" w:rsidRDefault="001E34F8" w:rsidP="00E43D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E34F8" w:rsidRPr="00E43D5E" w:rsidSect="00D86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28691B"/>
    <w:rsid w:val="000568A3"/>
    <w:rsid w:val="000A4B90"/>
    <w:rsid w:val="000A56A1"/>
    <w:rsid w:val="000B220E"/>
    <w:rsid w:val="001514D9"/>
    <w:rsid w:val="0017403C"/>
    <w:rsid w:val="00187C71"/>
    <w:rsid w:val="001B61FE"/>
    <w:rsid w:val="001C71FF"/>
    <w:rsid w:val="001E34F8"/>
    <w:rsid w:val="0028691B"/>
    <w:rsid w:val="00315849"/>
    <w:rsid w:val="003159D6"/>
    <w:rsid w:val="0034698A"/>
    <w:rsid w:val="0049059D"/>
    <w:rsid w:val="005020A5"/>
    <w:rsid w:val="00503B58"/>
    <w:rsid w:val="00545CAD"/>
    <w:rsid w:val="005C5827"/>
    <w:rsid w:val="006664DE"/>
    <w:rsid w:val="006734E0"/>
    <w:rsid w:val="006C4E3C"/>
    <w:rsid w:val="006F3808"/>
    <w:rsid w:val="00825065"/>
    <w:rsid w:val="00843C03"/>
    <w:rsid w:val="0087702B"/>
    <w:rsid w:val="0092542F"/>
    <w:rsid w:val="00A61D91"/>
    <w:rsid w:val="00AC14D8"/>
    <w:rsid w:val="00B255C9"/>
    <w:rsid w:val="00B93324"/>
    <w:rsid w:val="00D86CB2"/>
    <w:rsid w:val="00E43D5E"/>
    <w:rsid w:val="00E66D79"/>
    <w:rsid w:val="00EF2A23"/>
    <w:rsid w:val="00F2712F"/>
    <w:rsid w:val="00F461AD"/>
    <w:rsid w:val="00F46693"/>
    <w:rsid w:val="00F8747B"/>
    <w:rsid w:val="00FB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79"/>
  </w:style>
  <w:style w:type="paragraph" w:styleId="1">
    <w:name w:val="heading 1"/>
    <w:basedOn w:val="a"/>
    <w:next w:val="a"/>
    <w:link w:val="10"/>
    <w:uiPriority w:val="9"/>
    <w:qFormat/>
    <w:rsid w:val="00D86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6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6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64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koviazina</cp:lastModifiedBy>
  <cp:revision>2</cp:revision>
  <cp:lastPrinted>2020-11-29T06:39:00Z</cp:lastPrinted>
  <dcterms:created xsi:type="dcterms:W3CDTF">2020-12-01T08:35:00Z</dcterms:created>
  <dcterms:modified xsi:type="dcterms:W3CDTF">2020-12-01T08:35:00Z</dcterms:modified>
</cp:coreProperties>
</file>