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Default="00D23271" w:rsidP="00D23271">
      <w:pPr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155FBC">
        <w:rPr>
          <w:rFonts w:ascii="Times New Roman" w:hAnsi="Times New Roman"/>
          <w:sz w:val="28"/>
          <w:szCs w:val="28"/>
        </w:rPr>
        <w:t xml:space="preserve"> </w:t>
      </w:r>
      <w:r w:rsidR="00155FBC" w:rsidRPr="00155FBC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</w:p>
    <w:tbl>
      <w:tblPr>
        <w:tblStyle w:val="a3"/>
        <w:tblpPr w:leftFromText="180" w:rightFromText="180" w:vertAnchor="page" w:horzAnchor="margin" w:tblpY="2347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2B6A99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Физико-металлургический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155FBC" w:rsidP="001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23271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32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2B6A99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155FBC" w:rsidTr="003A6F24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Афанасьев Андрей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Власов Максим Владиславович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Волгунцев</w:t>
            </w:r>
            <w:proofErr w:type="spell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Головашов</w:t>
            </w:r>
            <w:proofErr w:type="spell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Григоренко Александр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Григорьев Дмитрий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Григорьев Евгений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Дога Сергей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Драгомерецкий</w:t>
            </w:r>
            <w:proofErr w:type="spell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Ефимов Александр Михайлович</w:t>
            </w:r>
            <w:bookmarkStart w:id="0" w:name="_GoBack"/>
            <w:bookmarkEnd w:id="0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6C0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Кайданов</w:t>
            </w:r>
            <w:proofErr w:type="spell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Колпаков Павел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Королёв Иван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Костин Владислав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Куколев Никита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3A51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Курчиков</w:t>
            </w:r>
            <w:proofErr w:type="spell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B87517" w:rsidRDefault="00155FBC" w:rsidP="003A51FE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Физико-металлургический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Лаптев Даниил Русланович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Лаптев Иван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Лезин</w:t>
            </w:r>
            <w:proofErr w:type="spell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Милешкин</w:t>
            </w:r>
            <w:proofErr w:type="spell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Павел Владиславович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Мокров</w:t>
            </w:r>
            <w:proofErr w:type="spell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Моркунцов</w:t>
            </w:r>
            <w:proofErr w:type="spell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Муллин</w:t>
            </w:r>
            <w:proofErr w:type="spell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Егор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Немков Роман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Полозов Александр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Романов Дмитрий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Сажин Егор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FBC">
              <w:rPr>
                <w:rFonts w:ascii="Times New Roman" w:hAnsi="Times New Roman"/>
                <w:sz w:val="24"/>
                <w:szCs w:val="24"/>
              </w:rPr>
              <w:t>Смирных</w:t>
            </w:r>
            <w:proofErr w:type="gram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Антон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 xml:space="preserve">Хакимов Марсель </w:t>
            </w: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Хижняк Виталий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Чернышев Глеб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3A6F24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BC">
              <w:rPr>
                <w:rFonts w:ascii="Times New Roman" w:hAnsi="Times New Roman"/>
                <w:sz w:val="24"/>
                <w:szCs w:val="24"/>
              </w:rPr>
              <w:t>Шманин</w:t>
            </w:r>
            <w:proofErr w:type="spellEnd"/>
            <w:r w:rsidRPr="00155FBC">
              <w:rPr>
                <w:rFonts w:ascii="Times New Roman" w:hAnsi="Times New Roman"/>
                <w:sz w:val="24"/>
                <w:szCs w:val="24"/>
              </w:rPr>
              <w:t xml:space="preserve"> Данил Константинович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BC" w:rsidTr="00155FBC">
        <w:trPr>
          <w:trHeight w:val="7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Pr="00155FBC" w:rsidRDefault="00155FBC" w:rsidP="0003142C">
            <w:pPr>
              <w:rPr>
                <w:rFonts w:ascii="Times New Roman" w:hAnsi="Times New Roman"/>
                <w:sz w:val="24"/>
                <w:szCs w:val="24"/>
              </w:rPr>
            </w:pPr>
            <w:r w:rsidRPr="00155FBC">
              <w:rPr>
                <w:rFonts w:ascii="Times New Roman" w:hAnsi="Times New Roman"/>
                <w:sz w:val="24"/>
                <w:szCs w:val="24"/>
              </w:rPr>
              <w:t>Ян Даниил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C" w:rsidRDefault="00155FBC" w:rsidP="00155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DDC" w:rsidRDefault="008C5DDC"/>
    <w:p w:rsidR="008C5DDC" w:rsidRDefault="008C5DDC"/>
    <w:sectPr w:rsidR="008C5DDC" w:rsidSect="00155F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155FBC"/>
    <w:rsid w:val="002B6A99"/>
    <w:rsid w:val="00361698"/>
    <w:rsid w:val="005234CB"/>
    <w:rsid w:val="006C0DBB"/>
    <w:rsid w:val="007B0753"/>
    <w:rsid w:val="00884813"/>
    <w:rsid w:val="008C5DDC"/>
    <w:rsid w:val="009358D1"/>
    <w:rsid w:val="00D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9</cp:revision>
  <dcterms:created xsi:type="dcterms:W3CDTF">2015-04-01T08:51:00Z</dcterms:created>
  <dcterms:modified xsi:type="dcterms:W3CDTF">2016-03-25T11:45:00Z</dcterms:modified>
</cp:coreProperties>
</file>